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F9" w:rsidRPr="002250F9" w:rsidRDefault="002250F9" w:rsidP="00225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50F9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2250F9" w:rsidRPr="002250F9" w:rsidRDefault="002250F9" w:rsidP="00225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0F9">
        <w:rPr>
          <w:rFonts w:ascii="Times New Roman" w:hAnsi="Times New Roman" w:cs="Times New Roman"/>
          <w:b/>
          <w:sz w:val="24"/>
          <w:szCs w:val="24"/>
        </w:rPr>
        <w:t>по безопасности на железной дороге и безопасному поведению на объектах</w:t>
      </w:r>
    </w:p>
    <w:p w:rsidR="002250F9" w:rsidRPr="002250F9" w:rsidRDefault="002250F9" w:rsidP="00225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0F9">
        <w:rPr>
          <w:rFonts w:ascii="Times New Roman" w:hAnsi="Times New Roman" w:cs="Times New Roman"/>
          <w:b/>
          <w:sz w:val="24"/>
          <w:szCs w:val="24"/>
        </w:rPr>
        <w:t>железнодорожного транспорта</w:t>
      </w:r>
    </w:p>
    <w:p w:rsidR="002250F9" w:rsidRPr="002250F9" w:rsidRDefault="002250F9" w:rsidP="002250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0F9" w:rsidRPr="002250F9" w:rsidRDefault="002250F9" w:rsidP="002250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I. Безопасность на железной дороге.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Не переходите через железнодорожные пути в неустановленных местах,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перебегайте перед проходящим поездом. Помните, что поезд сразу остановить нельзя.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Для перехода через железнодорожные пути пользуйтесь переходными мостами,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пешеходными настилами и переездами, обращайте внимание на указатели,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прислушивайтесь к подаваемым звуковым сигналам.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Проезд на крышах и подножках вагонов, переходных площадках и в тамбурах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вагонов, а также на грузовых поездах категорически запрещен.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Не выходите на междупутье сразу после проследования поезда, убедитесь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отсутствии поезда встречного направления.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Не подлезайте под вагоны.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Не устраивайте игр и других развлечений (фото, видеосъемка) на железнодорожных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сооружениях.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Во избежание поражения электрическим током не влезайте на крыши вагонов.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При пользовании железнодорожным транспортом соблюдайте правила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на вокзалах проезда в поездах: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не садитесь и не выходите на ходу поезда;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входите в вагон и выходите из вагона при полной остановке поезда и только на</w:t>
      </w:r>
      <w:r>
        <w:rPr>
          <w:rFonts w:ascii="Times New Roman" w:hAnsi="Times New Roman" w:cs="Times New Roman"/>
          <w:sz w:val="24"/>
          <w:szCs w:val="24"/>
        </w:rPr>
        <w:t xml:space="preserve"> сторону имеющую посадочную плат</w:t>
      </w:r>
      <w:r w:rsidRPr="002250F9">
        <w:rPr>
          <w:rFonts w:ascii="Times New Roman" w:hAnsi="Times New Roman" w:cs="Times New Roman"/>
          <w:sz w:val="24"/>
          <w:szCs w:val="24"/>
        </w:rPr>
        <w:t>форму;</w:t>
      </w:r>
    </w:p>
    <w:p w:rsid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находиться на железнодорожных путях в состоянии алкогольного опьянения опасно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для жизни.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0F9" w:rsidRPr="002250F9" w:rsidRDefault="002250F9" w:rsidP="002250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II. Безопасное поведение на объектах железнодорожного транспорта.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Железнодорожные пути являются объектами повышенной опасности.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Находясь на них, вы подвергаете свою жизнь риску.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Переходить железнодорожные пути можно только в установленных и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оборудованных для этого местах, убедившись в отсутствии приближающегося поезда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на разрешающий сигнал переездной сигнализации.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В целях сохранения своей жизни, никогда и ни при каких обстоятельствах: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не подлезайте под пассажирские платформы и подвижной состав;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не прыгайте с пассажирской платформы на пути;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не проходите по железнодорожному переезду при запрещающем сигнале светофора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переездной сигнализации независимо от положения и наличия шлагбаума;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не находитесь на объектах железнодорожного транспорта в состоянии алкогольного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опьянения;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не поднимайтесь на опоры и специальные конструкции контактной сети,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воздушных линий и искусственных сооружений.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На железной дороге запрещено: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1. Ходить по железнодорожным путям.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2. Переходить и перебегать через железнодорожные пути перед близко идущим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поездом, если расстояние до него менее 400 метров.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3. Переходить через путь сразу же после прохода поезда одного направления,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убедившись в отсутствии следования поезда встречного направления.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4. На станциях и перегонах подлезать под вагоны и перелезать через автосцепки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прохода через путь.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5. Проходить вдоль, железнодорожного пути ближе 5 метров от крайнего рельса.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6. Проходить по железнодорожным мостам и тоннелям, не оборудованным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дорожками для прохода пешеходов.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7. Стоять на подножках и переходных площадках, открывать двери вагонов на ходу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поезда, задерживать открытие и закрытие автоматических дверей пригородных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поездов.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8. Проезжать в поездах в нетрезвом состоянии.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9. Оставлять детей без присмотра на посадочных платформах и в вагонах.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10. Выходить из вагона на междупутье и стоять там при проходе встречного поезда.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11. Прыгать с платформы на железнодорожные пути.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12. Устраивать на платформе различные подвижные игры.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13. Курить в вагонах (в том числе в тамбурах) пригородных поездов, в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установленных для курения местах в поездах местного и дальнего сообщения.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14. Бежать по платформе рядом с вагоном прибывающего или уходящего поезда,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также находиться ближе двух метров от края платформы во время прохождения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поезда без остановки.</w:t>
      </w:r>
    </w:p>
    <w:p w:rsidR="002250F9" w:rsidRPr="002250F9" w:rsidRDefault="002250F9" w:rsidP="00225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0F9">
        <w:rPr>
          <w:rFonts w:ascii="Times New Roman" w:hAnsi="Times New Roman" w:cs="Times New Roman"/>
          <w:b/>
          <w:sz w:val="24"/>
          <w:szCs w:val="24"/>
        </w:rPr>
        <w:lastRenderedPageBreak/>
        <w:t>Родителям!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На железной дороге запрещено оставлять детей без присмотра - это может привести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к трагическим последствиям. Всегда помните, что находясь на железнодорожных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объектах, детей необходимо держать за руку или на руках.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Железная дорога не место для игр, а зона повышенной опасности! Берегите вашу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жизнь и жизнь ваших детей!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Любое постороннее вмешательство в деятельность железнодорожного транспорта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незаконно, оно преследуется по закону и влечет за собой уголовную и административную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ответственность (за нарушения правил безопасности детьми ответственность несут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родители).</w:t>
      </w:r>
    </w:p>
    <w:p w:rsid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Наложение на рельсы посторонних предметов, закидывание поездов камнями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другие противоправные действия могут повлечь за собой гибель людей.</w:t>
      </w:r>
    </w:p>
    <w:p w:rsid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0F9" w:rsidRPr="00BF64EC" w:rsidRDefault="002250F9" w:rsidP="00BF6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4EC">
        <w:rPr>
          <w:rFonts w:ascii="Times New Roman" w:hAnsi="Times New Roman" w:cs="Times New Roman"/>
          <w:b/>
          <w:sz w:val="24"/>
          <w:szCs w:val="24"/>
        </w:rPr>
        <w:t>Примерная беседа классного руководителя с родителями и учениками.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Железная дорога - удобный и востребованный вид транспорта, которым пользуются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миллионы людей каждый день. Только в столичном регионе пригородные поезда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перевозят в сутки почти 500 000 человек. Повышение скоростей на транспорте решило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множество проблем, сократив время пребывания пассажиров в пути и доставки грузов, и в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то же время породило массу опасностей для человека.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Зачастую всплеск детского травматизма приходится на летнее время, когда многие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ребята оказываются предоставленными сами себе. Другой причиной трагедий становится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беспечное, безответственное отношение взрослых к детям. При отсутствии контроля со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стороны родителей и недостаточной разъяснительной работы в школах дети забираются на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крыши вагонов, беспечно бродят по железнодорожным путям, катаются на подножках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вагонов и просто ищут развлечения на железной дороге.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Почему травматизм на железной дороге не уменьшается?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Основными причинами травмирования граждан железнодорожным подвижным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составом и поражения током контактной сети являются незнание и нарушение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правил безопасности при нахождении в зоне железнодорожных путей,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неоправданная спешка и беспечность, нежелание пользоваться переходными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мостами, тоннелями и настилами, а порой озорство, хулиганство и игры, как на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железнодорожных путях, так и на прилегающей к ним территории.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Известны детские шалости с залезанием на вагон, чтобы прокатиться, на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железнодорожные конструкции.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Представьте себе, чем они заканчиваются. Ведь напряжение в проводах контактной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сети чрезвычайно высокое: до 27500 вольт, а железнодорожные конструкции не всегда оборудованы предупредительными и запрещающими знаками и отвечают нормативным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требованиям безопасности.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Часто люди идут вдоль железнодорожных путей, желая видимо, сократить время.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Казалось бы, позади и впереди тебя - просматриваемая территория, но опасность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все-таки есть. Почему?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Нередко железная дорога становится «пешеходной», хождение по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железнодорожным путям всегда связано с риском и опасностью для жизни.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Нередки случаи травматизма людей, идущих вдоль железнодорожных путей или в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колее. Если вы переходите железнодорожные пути и видите приближающийся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поезд, вы не сможете точно определить, по какому пути он проследует. В надежде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маневра можно оказаться прямо под колесами. Движущийся поезд остановить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непросто. Его тормозной путь в зависимости от веса, профиля пути в среднем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составляет около тысячи метров. Кроме того, надо учитывать, что поезд, идущий со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скоростью 100-120 км/час, за одну секунду преодолевает 30 метров. А пешеходу,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для того чтобы перейти через железнодорожный путь, требуется не менее пяти-шести секунд. Тем более, что молодые люди любят слушать музыку и при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пересечении путей не снимают наушников плейера. Они даже не слышат гудка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поезда, а зрительное внимание сосредоточено на том, как удобнее перейти рельсы.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И что ждать в этом случае?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Почему нельзя пересекать пути, когда вообще нет никакого движения, и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приближающегося поезда тоже не видно?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Лишь на первый взгляд безопасны неподвижные вагоны. Подходить к ним ближе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чем на пять метров, подлезать под вагоны нельзя: каждый вагон на станции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находится в работе, поэтому он может начать движение в любую секунду. И если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 xml:space="preserve">какой-нибудь выступ или рычаг вагона зацепится </w:t>
      </w:r>
      <w:r w:rsidRPr="002250F9">
        <w:rPr>
          <w:rFonts w:ascii="Times New Roman" w:hAnsi="Times New Roman" w:cs="Times New Roman"/>
          <w:sz w:val="24"/>
          <w:szCs w:val="24"/>
        </w:rPr>
        <w:lastRenderedPageBreak/>
        <w:t>за одежду зазевавшегося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человека, то несчастного обязательно затянет под колеса. - Известно, что опасно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попасть между двумя движущимися составами, почему?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Сила воздушного потока, создаваемою двумя встречными составами, составляет 16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тонн, при такой нагрузке человека запросто может затянуть под поезд. Поэтому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нельзя пересекать железнодорожные пути там, где это удобно или в желании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сократить время.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Какие основные правила безопасности нужно соблюдать для исключения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травматизма?</w:t>
      </w:r>
    </w:p>
    <w:p w:rsidR="002250F9" w:rsidRP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- Самое главное - переходить и переезжать железнодорожные пути нужно только в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специально отведенных для этого местах. Для безопасного пересечения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существуют специально оборудованные пешеходные переходы, тоннели, мосты,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железнодорожные переезды, путепроводы. Если Вам приходится пересекать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неохраняемый переезд, внимательно следите за сигналами, подаваемыми</w:t>
      </w:r>
    </w:p>
    <w:p w:rsidR="002250F9" w:rsidRDefault="002250F9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F9">
        <w:rPr>
          <w:rFonts w:ascii="Times New Roman" w:hAnsi="Times New Roman" w:cs="Times New Roman"/>
          <w:sz w:val="24"/>
          <w:szCs w:val="24"/>
        </w:rPr>
        <w:t>техническими средствами, убедитесь, что не видите приближающегося поезда.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Категорически запрещается проходить по железнодорожному переезду при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запрещающем сигнале светофора переездной сигнализации независимо от</w:t>
      </w:r>
      <w:r w:rsidR="00BF64EC">
        <w:rPr>
          <w:rFonts w:ascii="Times New Roman" w:hAnsi="Times New Roman" w:cs="Times New Roman"/>
          <w:sz w:val="24"/>
          <w:szCs w:val="24"/>
        </w:rPr>
        <w:t xml:space="preserve"> </w:t>
      </w:r>
      <w:r w:rsidRPr="002250F9">
        <w:rPr>
          <w:rFonts w:ascii="Times New Roman" w:hAnsi="Times New Roman" w:cs="Times New Roman"/>
          <w:sz w:val="24"/>
          <w:szCs w:val="24"/>
        </w:rPr>
        <w:t>положения и наличия шлагбаума.</w:t>
      </w:r>
    </w:p>
    <w:p w:rsidR="00BF64EC" w:rsidRPr="002250F9" w:rsidRDefault="00BF64EC" w:rsidP="0022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0F9" w:rsidRPr="00BF64EC" w:rsidRDefault="002250F9" w:rsidP="00BF6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4EC">
        <w:rPr>
          <w:rFonts w:ascii="Times New Roman" w:hAnsi="Times New Roman" w:cs="Times New Roman"/>
          <w:b/>
          <w:sz w:val="24"/>
          <w:szCs w:val="24"/>
        </w:rPr>
        <w:t>Нет ничего важнее человеческой жизни, а детские жизни - это самое ценное.</w:t>
      </w:r>
      <w:r w:rsidR="00BF64EC" w:rsidRPr="00BF6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4EC">
        <w:rPr>
          <w:rFonts w:ascii="Times New Roman" w:hAnsi="Times New Roman" w:cs="Times New Roman"/>
          <w:b/>
          <w:sz w:val="24"/>
          <w:szCs w:val="24"/>
        </w:rPr>
        <w:t>Хочется обратиться именно к детям: беспокойтесь о себе, будьте внимательны и</w:t>
      </w:r>
      <w:r w:rsidR="00BF64EC" w:rsidRPr="00BF6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4EC">
        <w:rPr>
          <w:rFonts w:ascii="Times New Roman" w:hAnsi="Times New Roman" w:cs="Times New Roman"/>
          <w:b/>
          <w:sz w:val="24"/>
          <w:szCs w:val="24"/>
        </w:rPr>
        <w:t>бдительны, помните, что железная дорога - не место для игр. Не катайтесь по платформе</w:t>
      </w:r>
      <w:r w:rsidR="00BF64EC" w:rsidRPr="00BF6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4EC">
        <w:rPr>
          <w:rFonts w:ascii="Times New Roman" w:hAnsi="Times New Roman" w:cs="Times New Roman"/>
          <w:b/>
          <w:sz w:val="24"/>
          <w:szCs w:val="24"/>
        </w:rPr>
        <w:t>на велосипеде, скейтборде и роликах - это опасно для жизни!</w:t>
      </w:r>
    </w:p>
    <w:sectPr w:rsidR="002250F9" w:rsidRPr="00BF64EC" w:rsidSect="00225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12"/>
    <w:rsid w:val="00063597"/>
    <w:rsid w:val="002250F9"/>
    <w:rsid w:val="00702CD9"/>
    <w:rsid w:val="007E7812"/>
    <w:rsid w:val="00890A9E"/>
    <w:rsid w:val="00BF64EC"/>
    <w:rsid w:val="00C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9E"/>
  </w:style>
  <w:style w:type="paragraph" w:styleId="2">
    <w:name w:val="heading 2"/>
    <w:basedOn w:val="a"/>
    <w:next w:val="a"/>
    <w:link w:val="20"/>
    <w:uiPriority w:val="9"/>
    <w:unhideWhenUsed/>
    <w:qFormat/>
    <w:rsid w:val="00890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0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890A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90A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9E"/>
  </w:style>
  <w:style w:type="paragraph" w:styleId="2">
    <w:name w:val="heading 2"/>
    <w:basedOn w:val="a"/>
    <w:next w:val="a"/>
    <w:link w:val="20"/>
    <w:uiPriority w:val="9"/>
    <w:unhideWhenUsed/>
    <w:qFormat/>
    <w:rsid w:val="00890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0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890A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90A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080914</cp:lastModifiedBy>
  <cp:revision>2</cp:revision>
  <dcterms:created xsi:type="dcterms:W3CDTF">2016-12-08T11:20:00Z</dcterms:created>
  <dcterms:modified xsi:type="dcterms:W3CDTF">2016-12-08T11:20:00Z</dcterms:modified>
</cp:coreProperties>
</file>